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E8" w:rsidRDefault="004016E8" w:rsidP="00783C3D">
      <w:pPr>
        <w:pStyle w:val="1"/>
        <w:rPr>
          <w:rFonts w:hint="eastAsia"/>
        </w:rPr>
      </w:pPr>
      <w:bookmarkStart w:id="0" w:name="_GoBack"/>
      <w:bookmarkEnd w:id="0"/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1615"/>
      </w:tblGrid>
      <w:tr w:rsidR="004016E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21" w:type="dxa"/>
            <w:vAlign w:val="center"/>
          </w:tcPr>
          <w:p w:rsidR="004016E8" w:rsidRDefault="004016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:rsidR="004016E8" w:rsidRDefault="004016E8">
            <w:pPr>
              <w:pStyle w:val="a3"/>
              <w:rPr>
                <w:rFonts w:hint="eastAsia"/>
              </w:rPr>
            </w:pPr>
          </w:p>
        </w:tc>
      </w:tr>
    </w:tbl>
    <w:p w:rsidR="004016E8" w:rsidRDefault="004016E8">
      <w:pPr>
        <w:pStyle w:val="a4"/>
        <w:jc w:val="both"/>
        <w:rPr>
          <w:rFonts w:hint="eastAsia"/>
        </w:rPr>
      </w:pPr>
    </w:p>
    <w:p w:rsidR="004016E8" w:rsidRDefault="004016E8">
      <w:pPr>
        <w:pStyle w:val="a4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印　刷　機　材　等　設　備　明　細　書</w:t>
      </w:r>
    </w:p>
    <w:p w:rsidR="004016E8" w:rsidRDefault="004016E8">
      <w:pPr>
        <w:pStyle w:val="a4"/>
        <w:jc w:val="both"/>
        <w:rPr>
          <w:rFonts w:hint="eastAsia"/>
        </w:rPr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</w:tblGrid>
      <w:tr w:rsidR="004016E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16E8" w:rsidRDefault="004016E8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016E8" w:rsidRDefault="004016E8">
            <w:pPr>
              <w:pStyle w:val="a4"/>
              <w:jc w:val="distribute"/>
              <w:rPr>
                <w:rFonts w:hint="eastAsia"/>
              </w:rPr>
            </w:pPr>
          </w:p>
          <w:p w:rsidR="004016E8" w:rsidRDefault="004016E8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4016E8" w:rsidRDefault="004016E8">
            <w:pPr>
              <w:pStyle w:val="a4"/>
              <w:jc w:val="distribute"/>
              <w:rPr>
                <w:rFonts w:hint="eastAsia"/>
              </w:rPr>
            </w:pPr>
          </w:p>
          <w:p w:rsidR="004016E8" w:rsidRDefault="004016E8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  <w:p w:rsidR="004016E8" w:rsidRDefault="004016E8">
            <w:pPr>
              <w:pStyle w:val="a4"/>
              <w:rPr>
                <w:rFonts w:hint="eastAsia"/>
              </w:rPr>
            </w:pPr>
          </w:p>
        </w:tc>
      </w:tr>
    </w:tbl>
    <w:p w:rsidR="004016E8" w:rsidRDefault="004016E8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1"/>
        <w:gridCol w:w="2121"/>
        <w:gridCol w:w="3705"/>
      </w:tblGrid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  <w:vAlign w:val="center"/>
          </w:tcPr>
          <w:p w:rsidR="004016E8" w:rsidRDefault="004016E8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　刷　機　材　等　名</w:t>
            </w:r>
          </w:p>
        </w:tc>
        <w:tc>
          <w:tcPr>
            <w:tcW w:w="2160" w:type="dxa"/>
            <w:vAlign w:val="center"/>
          </w:tcPr>
          <w:p w:rsidR="004016E8" w:rsidRDefault="004016E8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3780" w:type="dxa"/>
            <w:vAlign w:val="center"/>
          </w:tcPr>
          <w:p w:rsidR="004016E8" w:rsidRDefault="004016E8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  <w:tr w:rsidR="004016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9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216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780" w:type="dxa"/>
          </w:tcPr>
          <w:p w:rsidR="004016E8" w:rsidRDefault="004016E8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4016E8" w:rsidRDefault="004016E8">
      <w:pPr>
        <w:rPr>
          <w:rFonts w:hint="eastAsia"/>
        </w:rPr>
      </w:pPr>
    </w:p>
    <w:sectPr w:rsidR="004016E8">
      <w:headerReference w:type="default" r:id="rId7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DA" w:rsidRDefault="007F64DA" w:rsidP="00283A4D">
      <w:r>
        <w:separator/>
      </w:r>
    </w:p>
  </w:endnote>
  <w:endnote w:type="continuationSeparator" w:id="0">
    <w:p w:rsidR="007F64DA" w:rsidRDefault="007F64DA" w:rsidP="002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DA" w:rsidRDefault="007F64DA" w:rsidP="00283A4D">
      <w:r>
        <w:separator/>
      </w:r>
    </w:p>
  </w:footnote>
  <w:footnote w:type="continuationSeparator" w:id="0">
    <w:p w:rsidR="007F64DA" w:rsidRDefault="007F64DA" w:rsidP="002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A4D" w:rsidRDefault="00283A4D" w:rsidP="00283A4D">
    <w:pPr>
      <w:pStyle w:val="a6"/>
      <w:jc w:val="right"/>
    </w:pPr>
    <w:r w:rsidRPr="00283A4D">
      <w:rPr>
        <w:rFonts w:hint="eastAsia"/>
        <w:sz w:val="24"/>
      </w:rPr>
      <w:t>【</w:t>
    </w:r>
    <w:r w:rsidR="0090209E">
      <w:rPr>
        <w:rFonts w:hint="eastAsia"/>
        <w:sz w:val="24"/>
      </w:rPr>
      <w:t>別９</w:t>
    </w:r>
    <w:r w:rsidRPr="00283A4D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14"/>
    <w:rsid w:val="00283A4D"/>
    <w:rsid w:val="004016E8"/>
    <w:rsid w:val="00411FFB"/>
    <w:rsid w:val="00423D53"/>
    <w:rsid w:val="00783C3D"/>
    <w:rsid w:val="007F64DA"/>
    <w:rsid w:val="0090209E"/>
    <w:rsid w:val="00946108"/>
    <w:rsid w:val="00A77A9B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92D44-3209-4E13-A53F-1294C86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83C3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header"/>
    <w:basedOn w:val="a"/>
    <w:link w:val="a7"/>
    <w:uiPriority w:val="99"/>
    <w:unhideWhenUsed/>
    <w:rsid w:val="0028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3A4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83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3A4D"/>
    <w:rPr>
      <w:kern w:val="2"/>
      <w:sz w:val="21"/>
    </w:rPr>
  </w:style>
  <w:style w:type="character" w:customStyle="1" w:styleId="10">
    <w:name w:val="見出し 1 (文字)"/>
    <w:link w:val="1"/>
    <w:uiPriority w:val="9"/>
    <w:rsid w:val="00783C3D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209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20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D136-A96C-412B-9ECB-6DEE4F53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subject/>
  <dc:creator>財政課契約係</dc:creator>
  <cp:keywords/>
  <cp:lastModifiedBy>菱沼 明穂</cp:lastModifiedBy>
  <cp:revision>2</cp:revision>
  <cp:lastPrinted>2022-12-05T07:07:00Z</cp:lastPrinted>
  <dcterms:created xsi:type="dcterms:W3CDTF">2024-11-25T23:53:00Z</dcterms:created>
  <dcterms:modified xsi:type="dcterms:W3CDTF">2024-11-25T23:53:00Z</dcterms:modified>
</cp:coreProperties>
</file>